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bril Fatface" w:cs="Abril Fatface" w:eastAsia="Abril Fatface" w:hAnsi="Abril Fatface"/>
          <w:b w:val="1"/>
          <w:sz w:val="28"/>
          <w:szCs w:val="28"/>
        </w:rPr>
      </w:pPr>
      <w:r w:rsidDel="00000000" w:rsidR="00000000" w:rsidRPr="00000000">
        <w:rPr>
          <w:rFonts w:ascii="Abril Fatface" w:cs="Abril Fatface" w:eastAsia="Abril Fatface" w:hAnsi="Abril Fatface"/>
          <w:b w:val="1"/>
          <w:sz w:val="28"/>
          <w:szCs w:val="28"/>
          <w:rtl w:val="0"/>
        </w:rPr>
        <w:t xml:space="preserve">Přihláška ke členství</w:t>
      </w:r>
    </w:p>
    <w:p w:rsidR="00000000" w:rsidDel="00000000" w:rsidP="00000000" w:rsidRDefault="00000000" w:rsidRPr="00000000" w14:paraId="00000002">
      <w:pPr>
        <w:rPr>
          <w:rFonts w:ascii="Amiko" w:cs="Amiko" w:eastAsia="Amiko" w:hAnsi="Amik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miko" w:cs="Amiko" w:eastAsia="Amiko" w:hAnsi="Amiko"/>
        </w:rPr>
      </w:pPr>
      <w:r w:rsidDel="00000000" w:rsidR="00000000" w:rsidRPr="00000000">
        <w:rPr>
          <w:rFonts w:ascii="Amiko" w:cs="Amiko" w:eastAsia="Amiko" w:hAnsi="Amiko"/>
          <w:rtl w:val="0"/>
        </w:rPr>
        <w:t xml:space="preserve">Přihlašuji se tímto ke členství ve spolku Vize tance, z.s. na základě seznámení se s textem stanov spolku. </w:t>
      </w:r>
    </w:p>
    <w:p w:rsidR="00000000" w:rsidDel="00000000" w:rsidP="00000000" w:rsidRDefault="00000000" w:rsidRPr="00000000" w14:paraId="00000004">
      <w:pPr>
        <w:rPr>
          <w:rFonts w:ascii="Amiko" w:cs="Amiko" w:eastAsia="Amiko" w:hAnsi="Amik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miko" w:cs="Amiko" w:eastAsia="Amiko" w:hAnsi="Amiko"/>
        </w:rPr>
      </w:pPr>
      <w:r w:rsidDel="00000000" w:rsidR="00000000" w:rsidRPr="00000000">
        <w:rPr>
          <w:rFonts w:ascii="Amiko" w:cs="Amiko" w:eastAsia="Amiko" w:hAnsi="Amiko"/>
          <w:rtl w:val="0"/>
        </w:rPr>
        <w:t xml:space="preserve">Jméno, příjmení, titul: </w:t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Amiko" w:cs="Amiko" w:eastAsia="Amiko" w:hAnsi="Amik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Amiko" w:cs="Amiko" w:eastAsia="Amiko" w:hAnsi="Amik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rFonts w:ascii="Amiko" w:cs="Amiko" w:eastAsia="Amiko" w:hAnsi="Amik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miko" w:cs="Amiko" w:eastAsia="Amiko" w:hAnsi="Amik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miko" w:cs="Amiko" w:eastAsia="Amiko" w:hAnsi="Amiko"/>
        </w:rPr>
      </w:pPr>
      <w:r w:rsidDel="00000000" w:rsidR="00000000" w:rsidRPr="00000000">
        <w:rPr>
          <w:rFonts w:ascii="Amiko" w:cs="Amiko" w:eastAsia="Amiko" w:hAnsi="Amiko"/>
          <w:rtl w:val="0"/>
        </w:rPr>
        <w:t xml:space="preserve">Můj profesní, příp. instituce ve které působím:</w:t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Amiko" w:cs="Amiko" w:eastAsia="Amiko" w:hAnsi="Amik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miko" w:cs="Amiko" w:eastAsia="Amiko" w:hAnsi="Amik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rFonts w:ascii="Amiko" w:cs="Amiko" w:eastAsia="Amiko" w:hAnsi="Amik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miko" w:cs="Amiko" w:eastAsia="Amiko" w:hAnsi="Amik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miko" w:cs="Amiko" w:eastAsia="Amiko" w:hAnsi="Amiko"/>
        </w:rPr>
      </w:pPr>
      <w:r w:rsidDel="00000000" w:rsidR="00000000" w:rsidRPr="00000000">
        <w:rPr>
          <w:rFonts w:ascii="Amiko" w:cs="Amiko" w:eastAsia="Amiko" w:hAnsi="Amiko"/>
          <w:rtl w:val="0"/>
        </w:rPr>
        <w:t xml:space="preserve">Datum narození: </w:t>
      </w:r>
    </w:p>
    <w:tbl>
      <w:tblPr>
        <w:tblStyle w:val="Table3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Amiko" w:cs="Amiko" w:eastAsia="Amiko" w:hAnsi="Amik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miko" w:cs="Amiko" w:eastAsia="Amiko" w:hAnsi="Amik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rFonts w:ascii="Amiko" w:cs="Amiko" w:eastAsia="Amiko" w:hAnsi="Amik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miko" w:cs="Amiko" w:eastAsia="Amiko" w:hAnsi="Amik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miko" w:cs="Amiko" w:eastAsia="Amiko" w:hAnsi="Amiko"/>
        </w:rPr>
      </w:pPr>
      <w:r w:rsidDel="00000000" w:rsidR="00000000" w:rsidRPr="00000000">
        <w:rPr>
          <w:rFonts w:ascii="Amiko" w:cs="Amiko" w:eastAsia="Amiko" w:hAnsi="Amiko"/>
          <w:rtl w:val="0"/>
        </w:rPr>
        <w:t xml:space="preserve">Adresa trvalého bydliště: </w:t>
      </w:r>
    </w:p>
    <w:tbl>
      <w:tblPr>
        <w:tblStyle w:val="Table4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Amiko" w:cs="Amiko" w:eastAsia="Amiko" w:hAnsi="Amik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miko" w:cs="Amiko" w:eastAsia="Amiko" w:hAnsi="Amik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rFonts w:ascii="Amiko" w:cs="Amiko" w:eastAsia="Amiko" w:hAnsi="Amik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miko" w:cs="Amiko" w:eastAsia="Amiko" w:hAnsi="Amik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miko" w:cs="Amiko" w:eastAsia="Amiko" w:hAnsi="Amiko"/>
        </w:rPr>
      </w:pPr>
      <w:r w:rsidDel="00000000" w:rsidR="00000000" w:rsidRPr="00000000">
        <w:rPr>
          <w:rFonts w:ascii="Amiko" w:cs="Amiko" w:eastAsia="Amiko" w:hAnsi="Amiko"/>
          <w:rtl w:val="0"/>
        </w:rPr>
        <w:t xml:space="preserve">E-mail: </w:t>
      </w:r>
    </w:p>
    <w:tbl>
      <w:tblPr>
        <w:tblStyle w:val="Table5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Amiko" w:cs="Amiko" w:eastAsia="Amiko" w:hAnsi="Amik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miko" w:cs="Amiko" w:eastAsia="Amiko" w:hAnsi="Amik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rFonts w:ascii="Amiko" w:cs="Amiko" w:eastAsia="Amiko" w:hAnsi="Amik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miko" w:cs="Amiko" w:eastAsia="Amiko" w:hAnsi="Amik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miko" w:cs="Amiko" w:eastAsia="Amiko" w:hAnsi="Amiko"/>
        </w:rPr>
      </w:pPr>
      <w:r w:rsidDel="00000000" w:rsidR="00000000" w:rsidRPr="00000000">
        <w:rPr>
          <w:rFonts w:ascii="Amiko" w:cs="Amiko" w:eastAsia="Amiko" w:hAnsi="Amiko"/>
          <w:rtl w:val="0"/>
        </w:rPr>
        <w:t xml:space="preserve">Telefon:</w:t>
      </w:r>
    </w:p>
    <w:tbl>
      <w:tblPr>
        <w:tblStyle w:val="Table6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Amiko" w:cs="Amiko" w:eastAsia="Amiko" w:hAnsi="Amik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miko" w:cs="Amiko" w:eastAsia="Amiko" w:hAnsi="Amik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Amiko" w:cs="Amiko" w:eastAsia="Amiko" w:hAnsi="Amik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miko" w:cs="Amiko" w:eastAsia="Amiko" w:hAnsi="Amik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miko" w:cs="Amiko" w:eastAsia="Amiko" w:hAnsi="Amik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miko" w:cs="Amiko" w:eastAsia="Amiko" w:hAnsi="Amiko"/>
        </w:rPr>
      </w:pPr>
      <w:r w:rsidDel="00000000" w:rsidR="00000000" w:rsidRPr="00000000">
        <w:rPr>
          <w:rFonts w:ascii="Amiko" w:cs="Amiko" w:eastAsia="Amiko" w:hAnsi="Amiko"/>
          <w:rtl w:val="0"/>
        </w:rPr>
        <w:t xml:space="preserve"> V: </w:t>
        <w:tab/>
        <w:tab/>
        <w:tab/>
        <w:tab/>
        <w:tab/>
        <w:tab/>
        <w:t xml:space="preserve">Datum: </w:t>
      </w:r>
    </w:p>
    <w:p w:rsidR="00000000" w:rsidDel="00000000" w:rsidP="00000000" w:rsidRDefault="00000000" w:rsidRPr="00000000" w14:paraId="00000025">
      <w:pPr>
        <w:rPr>
          <w:rFonts w:ascii="Amiko" w:cs="Amiko" w:eastAsia="Amiko" w:hAnsi="Amik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miko" w:cs="Amiko" w:eastAsia="Amiko" w:hAnsi="Amik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miko" w:cs="Amiko" w:eastAsia="Amiko" w:hAnsi="Amik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miko" w:cs="Amiko" w:eastAsia="Amiko" w:hAnsi="Amiko"/>
        </w:rPr>
      </w:pPr>
      <w:r w:rsidDel="00000000" w:rsidR="00000000" w:rsidRPr="00000000">
        <w:rPr>
          <w:rFonts w:ascii="Amiko" w:cs="Amiko" w:eastAsia="Amiko" w:hAnsi="Amiko"/>
          <w:rtl w:val="0"/>
        </w:rPr>
        <w:t xml:space="preserve">Podpis: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bril Fatface">
    <w:embedRegular w:fontKey="{00000000-0000-0000-0000-000000000000}" r:id="rId1" w:subsetted="0"/>
  </w:font>
  <w:font w:name="Abadi"/>
  <w:font w:name="Amiko">
    <w:embedRegular w:fontKey="{00000000-0000-0000-0000-000000000000}" r:id="rId2" w:subsetted="0"/>
    <w:embedBold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center"/>
      <w:rPr>
        <w:rFonts w:ascii="Abadi" w:cs="Abadi" w:eastAsia="Abadi" w:hAnsi="Abadi"/>
        <w:b w:val="1"/>
        <w:color w:val="0d5259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-1125854</wp:posOffset>
          </wp:positionH>
          <wp:positionV relativeFrom="paragraph">
            <wp:posOffset>106679</wp:posOffset>
          </wp:positionV>
          <wp:extent cx="8012430" cy="45085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12430" cy="450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jc w:val="center"/>
      <w:rPr>
        <w:rFonts w:ascii="Abadi" w:cs="Abadi" w:eastAsia="Abadi" w:hAnsi="Abadi"/>
        <w:b w:val="1"/>
        <w:color w:val="0d5259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jc w:val="center"/>
      <w:rPr>
        <w:rFonts w:ascii="Amiko" w:cs="Amiko" w:eastAsia="Amiko" w:hAnsi="Amiko"/>
        <w:b w:val="1"/>
        <w:color w:val="0d5259"/>
        <w:sz w:val="18"/>
        <w:szCs w:val="18"/>
      </w:rPr>
    </w:pPr>
    <w:r w:rsidDel="00000000" w:rsidR="00000000" w:rsidRPr="00000000">
      <w:rPr>
        <w:rFonts w:ascii="Amiko" w:cs="Amiko" w:eastAsia="Amiko" w:hAnsi="Amiko"/>
        <w:b w:val="1"/>
        <w:color w:val="0d5259"/>
        <w:sz w:val="18"/>
        <w:szCs w:val="18"/>
        <w:rtl w:val="0"/>
      </w:rPr>
      <w:t xml:space="preserve">Vize tance z. s., IČO: 2269383</w:t>
    </w:r>
  </w:p>
  <w:p w:rsidR="00000000" w:rsidDel="00000000" w:rsidP="00000000" w:rsidRDefault="00000000" w:rsidRPr="00000000" w14:paraId="0000002D">
    <w:pPr>
      <w:jc w:val="center"/>
      <w:rPr>
        <w:rFonts w:ascii="Amiko" w:cs="Amiko" w:eastAsia="Amiko" w:hAnsi="Amiko"/>
        <w:b w:val="1"/>
        <w:color w:val="0d5259"/>
        <w:sz w:val="18"/>
        <w:szCs w:val="18"/>
      </w:rPr>
    </w:pPr>
    <w:r w:rsidDel="00000000" w:rsidR="00000000" w:rsidRPr="00000000">
      <w:rPr>
        <w:rFonts w:ascii="Amiko" w:cs="Amiko" w:eastAsia="Amiko" w:hAnsi="Amiko"/>
        <w:b w:val="1"/>
        <w:color w:val="0d5259"/>
        <w:sz w:val="18"/>
        <w:szCs w:val="18"/>
        <w:rtl w:val="0"/>
      </w:rPr>
      <w:t xml:space="preserve">web: </w:t>
    </w:r>
    <w:hyperlink r:id="rId2">
      <w:r w:rsidDel="00000000" w:rsidR="00000000" w:rsidRPr="00000000">
        <w:rPr>
          <w:rFonts w:ascii="Amiko" w:cs="Amiko" w:eastAsia="Amiko" w:hAnsi="Amiko"/>
          <w:b w:val="1"/>
          <w:color w:val="0d5259"/>
          <w:sz w:val="18"/>
          <w:szCs w:val="18"/>
          <w:u w:val="none"/>
          <w:rtl w:val="0"/>
        </w:rPr>
        <w:t xml:space="preserve">www.vizetance.org</w:t>
      </w:r>
    </w:hyperlink>
    <w:r w:rsidDel="00000000" w:rsidR="00000000" w:rsidRPr="00000000">
      <w:rPr>
        <w:rFonts w:ascii="Amiko" w:cs="Amiko" w:eastAsia="Amiko" w:hAnsi="Amiko"/>
        <w:b w:val="1"/>
        <w:color w:val="0d5259"/>
        <w:sz w:val="18"/>
        <w:szCs w:val="18"/>
        <w:rtl w:val="0"/>
      </w:rPr>
      <w:t xml:space="preserve">, email: vize@vizetance.org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-626109</wp:posOffset>
          </wp:positionH>
          <wp:positionV relativeFrom="paragraph">
            <wp:posOffset>-212089</wp:posOffset>
          </wp:positionV>
          <wp:extent cx="1888490" cy="462915"/>
          <wp:effectExtent b="0" l="0" r="0" t="0"/>
          <wp:wrapNone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8490" cy="4629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640D17"/>
    <w:pPr>
      <w:spacing w:after="0" w:line="240" w:lineRule="auto"/>
    </w:p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iPriority w:val="99"/>
    <w:unhideWhenUsed w:val="1"/>
    <w:rsid w:val="00855A4E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855A4E"/>
  </w:style>
  <w:style w:type="paragraph" w:styleId="Zpat">
    <w:name w:val="footer"/>
    <w:basedOn w:val="Normln"/>
    <w:link w:val="ZpatChar"/>
    <w:uiPriority w:val="99"/>
    <w:unhideWhenUsed w:val="1"/>
    <w:rsid w:val="00855A4E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855A4E"/>
  </w:style>
  <w:style w:type="paragraph" w:styleId="Normlnweb">
    <w:name w:val="Normal (Web)"/>
    <w:basedOn w:val="Normln"/>
    <w:uiPriority w:val="99"/>
    <w:semiHidden w:val="1"/>
    <w:unhideWhenUsed w:val="1"/>
    <w:rsid w:val="00BE5203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 w:val="1"/>
    <w:rsid w:val="00BE520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BE5203"/>
    <w:rPr>
      <w:color w:val="605e5c"/>
      <w:shd w:color="auto" w:fill="e1dfdd" w:val="clear"/>
    </w:rPr>
  </w:style>
  <w:style w:type="paragraph" w:styleId="Odstavecseseznamem">
    <w:name w:val="List Paragraph"/>
    <w:basedOn w:val="Normln"/>
    <w:uiPriority w:val="34"/>
    <w:qFormat w:val="1"/>
    <w:rsid w:val="008701CD"/>
    <w:pPr>
      <w:ind w:left="720"/>
      <w:contextualSpacing w:val="1"/>
    </w:pPr>
  </w:style>
  <w:style w:type="table" w:styleId="Mkatabulky">
    <w:name w:val="Table Grid"/>
    <w:basedOn w:val="Normlntabulka"/>
    <w:uiPriority w:val="39"/>
    <w:rsid w:val="00A24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brilFatface-regular.ttf"/><Relationship Id="rId2" Type="http://schemas.openxmlformats.org/officeDocument/2006/relationships/font" Target="fonts/Amiko-regular.ttf"/><Relationship Id="rId3" Type="http://schemas.openxmlformats.org/officeDocument/2006/relationships/font" Target="fonts/Amiko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vizetance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88C23k1Ib4wTGfurWEKXbC9x2w==">AMUW2mWE9Zh42tgWL6I3BbLw7khyvQXo06tEBLnj0Ht4yvS1ZfF4lr9BIJ9VvF+8ConEAn782swMc0AuuRl7SzXANyuQ603B7zU5g9SpJxeY27BG7upR36E=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2022-09-20T21:35:00Z</dcterms:created>
  <dc:creator>Hana Miku</dc:creator>
</cp:coreProperties>
</file>